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69" w:rsidRDefault="002966EA" w:rsidP="002966EA">
      <w:pPr>
        <w:autoSpaceDE w:val="0"/>
        <w:autoSpaceDN w:val="0"/>
        <w:adjustRightInd w:val="0"/>
        <w:spacing w:after="0" w:line="240" w:lineRule="auto"/>
      </w:pPr>
      <w:bookmarkStart w:id="0" w:name="_GoBack"/>
      <w:r>
        <w:t xml:space="preserve">Lista 50 uczestników zakwalifikowanych na wycieczkę na Jaworzynę Krynicką w dniu 29.08.2029 w ramach zadania </w:t>
      </w:r>
      <w:r>
        <w:rPr>
          <w:b/>
        </w:rPr>
        <w:t>„Senior na szlaku”</w:t>
      </w:r>
      <w:r>
        <w:t xml:space="preserve"> wyłonionego w  otwartym konkursie ofert na realizację zadań publicznych Województwa Małopolskiego w dziedzinie turystyki  i krajoznawstwa w 2025 roku pn. „Małopolska Gościnna – II edycja” - Priorytet 2</w:t>
      </w:r>
    </w:p>
    <w:bookmarkEnd w:id="0"/>
    <w:p w:rsidR="002966EA" w:rsidRDefault="002966EA"/>
    <w:tbl>
      <w:tblPr>
        <w:tblW w:w="2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940"/>
      </w:tblGrid>
      <w:tr w:rsidR="002966EA" w:rsidRPr="002966EA" w:rsidTr="002966EA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proofErr w:type="spellStart"/>
            <w:r w:rsidRPr="002966E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Lp</w:t>
            </w:r>
            <w:proofErr w:type="spellEnd"/>
            <w:r w:rsidRPr="002966E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na liście ogólnej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Numer karty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27m 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49m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52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54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</w:t>
            </w:r>
          </w:p>
        </w:tc>
      </w:tr>
      <w:tr w:rsidR="002966EA" w:rsidRPr="002966EA" w:rsidTr="002966EA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EA" w:rsidRPr="002966EA" w:rsidRDefault="002966EA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57</w:t>
            </w:r>
          </w:p>
        </w:tc>
      </w:tr>
    </w:tbl>
    <w:p w:rsidR="002966EA" w:rsidRDefault="002966EA"/>
    <w:p w:rsidR="002966EA" w:rsidRDefault="002966EA"/>
    <w:p w:rsidR="002966EA" w:rsidRDefault="002966EA"/>
    <w:sectPr w:rsidR="0029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56" w:rsidRDefault="009F4656" w:rsidP="002966EA">
      <w:pPr>
        <w:spacing w:after="0" w:line="240" w:lineRule="auto"/>
      </w:pPr>
      <w:r>
        <w:separator/>
      </w:r>
    </w:p>
  </w:endnote>
  <w:endnote w:type="continuationSeparator" w:id="0">
    <w:p w:rsidR="009F4656" w:rsidRDefault="009F4656" w:rsidP="0029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56" w:rsidRDefault="009F4656" w:rsidP="002966EA">
      <w:pPr>
        <w:spacing w:after="0" w:line="240" w:lineRule="auto"/>
      </w:pPr>
      <w:r>
        <w:separator/>
      </w:r>
    </w:p>
  </w:footnote>
  <w:footnote w:type="continuationSeparator" w:id="0">
    <w:p w:rsidR="009F4656" w:rsidRDefault="009F4656" w:rsidP="0029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6E77"/>
    <w:multiLevelType w:val="hybridMultilevel"/>
    <w:tmpl w:val="7896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EA"/>
    <w:rsid w:val="002966EA"/>
    <w:rsid w:val="00462669"/>
    <w:rsid w:val="007D1793"/>
    <w:rsid w:val="009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brejkowska</dc:creator>
  <cp:lastModifiedBy>asystent</cp:lastModifiedBy>
  <cp:revision>2</cp:revision>
  <dcterms:created xsi:type="dcterms:W3CDTF">2025-07-18T09:48:00Z</dcterms:created>
  <dcterms:modified xsi:type="dcterms:W3CDTF">2025-07-18T09:48:00Z</dcterms:modified>
</cp:coreProperties>
</file>